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0973" w14:textId="77777777" w:rsidR="00607876" w:rsidRDefault="00607876" w:rsidP="00607876">
      <w:pPr>
        <w:jc w:val="center"/>
        <w:rPr>
          <w:rFonts w:ascii="Calibri" w:eastAsia="Times New Roman" w:hAnsi="Calibri" w:cs="Calibri"/>
          <w:spacing w:val="6"/>
          <w:lang w:val="el-GR"/>
        </w:rPr>
      </w:pPr>
      <w:r>
        <w:rPr>
          <w:rFonts w:ascii="Calibri" w:eastAsia="Times New Roman" w:hAnsi="Calibri" w:cs="Calibri"/>
          <w:noProof/>
          <w:spacing w:val="6"/>
          <w:lang w:val="el-GR" w:eastAsia="el-GR"/>
        </w:rPr>
        <w:drawing>
          <wp:inline distT="0" distB="0" distL="0" distR="0" wp14:anchorId="3C05C599" wp14:editId="447A4E15">
            <wp:extent cx="524510" cy="530225"/>
            <wp:effectExtent l="0" t="0" r="889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D851A" w14:textId="77777777" w:rsidR="00607876" w:rsidRPr="00B91634" w:rsidRDefault="00607876" w:rsidP="00607876">
      <w:pPr>
        <w:jc w:val="center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ΥΠΕΥΘΥΝΗ ΔΗΛΩΣΗ</w:t>
      </w:r>
    </w:p>
    <w:p w14:paraId="00C807E6" w14:textId="77777777" w:rsidR="00607876" w:rsidRPr="00B91634" w:rsidRDefault="00607876" w:rsidP="00607876">
      <w:pPr>
        <w:jc w:val="center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(άρθρο 8 Ν.1599/1986)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7876" w:rsidRPr="0032305D" w14:paraId="7B97E76F" w14:textId="77777777" w:rsidTr="00852609">
        <w:trPr>
          <w:trHeight w:val="523"/>
        </w:trPr>
        <w:tc>
          <w:tcPr>
            <w:tcW w:w="9571" w:type="dxa"/>
            <w:vAlign w:val="center"/>
          </w:tcPr>
          <w:p w14:paraId="14E3A0AE" w14:textId="77777777" w:rsidR="00607876" w:rsidRPr="00B91634" w:rsidRDefault="00607876" w:rsidP="00852609">
            <w:pPr>
              <w:pBdr>
                <w:right w:val="single" w:sz="4" w:space="31" w:color="auto"/>
              </w:pBdr>
              <w:jc w:val="center"/>
              <w:rPr>
                <w:rFonts w:ascii="Calibri" w:eastAsia="Times New Roman" w:hAnsi="Calibri" w:cs="Calibri"/>
                <w:spacing w:val="6"/>
                <w:lang w:val="el-GR"/>
              </w:rPr>
            </w:pP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0D9689D2" w14:textId="77777777" w:rsidR="00607876" w:rsidRPr="00B91634" w:rsidRDefault="00607876" w:rsidP="00607876">
      <w:pPr>
        <w:rPr>
          <w:rFonts w:ascii="Calibri" w:eastAsia="Times New Roman" w:hAnsi="Calibri" w:cs="Calibri"/>
          <w:spacing w:val="6"/>
          <w:lang w:val="el-GR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8"/>
        <w:gridCol w:w="1214"/>
        <w:gridCol w:w="374"/>
        <w:gridCol w:w="396"/>
        <w:gridCol w:w="918"/>
        <w:gridCol w:w="348"/>
        <w:gridCol w:w="360"/>
        <w:gridCol w:w="31"/>
        <w:gridCol w:w="753"/>
        <w:gridCol w:w="709"/>
        <w:gridCol w:w="170"/>
        <w:gridCol w:w="641"/>
        <w:gridCol w:w="465"/>
        <w:gridCol w:w="615"/>
        <w:gridCol w:w="948"/>
      </w:tblGrid>
      <w:tr w:rsidR="00607876" w:rsidRPr="001A434B" w14:paraId="06D62A26" w14:textId="77777777" w:rsidTr="00852609">
        <w:trPr>
          <w:cantSplit/>
          <w:trHeight w:val="267"/>
        </w:trPr>
        <w:tc>
          <w:tcPr>
            <w:tcW w:w="1598" w:type="dxa"/>
            <w:gridSpan w:val="2"/>
            <w:vAlign w:val="center"/>
          </w:tcPr>
          <w:p w14:paraId="6331FC27" w14:textId="77777777" w:rsidR="00607876" w:rsidRPr="001A434B" w:rsidRDefault="00607876" w:rsidP="00852609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proofErr w:type="gramStart"/>
            <w:r w:rsidRPr="001A434B">
              <w:rPr>
                <w:rFonts w:ascii="Calibri" w:eastAsia="Times New Roman" w:hAnsi="Calibri" w:cs="Calibri"/>
                <w:spacing w:val="6"/>
              </w:rPr>
              <w:t>ΠΡΟΣ</w:t>
            </w:r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(</w:t>
            </w:r>
            <w:proofErr w:type="gram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1)</w:t>
            </w:r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7942" w:type="dxa"/>
            <w:gridSpan w:val="14"/>
            <w:vAlign w:val="center"/>
          </w:tcPr>
          <w:p w14:paraId="0FA34D39" w14:textId="77777777" w:rsidR="00607876" w:rsidRPr="001A434B" w:rsidRDefault="00607876" w:rsidP="00852609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3DA9D58A" w14:textId="77777777" w:rsidTr="00852609">
        <w:trPr>
          <w:cantSplit/>
          <w:trHeight w:val="362"/>
        </w:trPr>
        <w:tc>
          <w:tcPr>
            <w:tcW w:w="1598" w:type="dxa"/>
            <w:gridSpan w:val="2"/>
            <w:vAlign w:val="center"/>
          </w:tcPr>
          <w:p w14:paraId="611BAE3F" w14:textId="77777777" w:rsidR="00607876" w:rsidRPr="001A434B" w:rsidRDefault="00607876" w:rsidP="00852609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 xml:space="preserve">Ο – Η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α:</w:t>
            </w:r>
          </w:p>
        </w:tc>
        <w:tc>
          <w:tcPr>
            <w:tcW w:w="3250" w:type="dxa"/>
            <w:gridSpan w:val="5"/>
            <w:vAlign w:val="center"/>
          </w:tcPr>
          <w:p w14:paraId="7DF89ACC" w14:textId="77777777" w:rsidR="00607876" w:rsidRPr="001A434B" w:rsidRDefault="00607876" w:rsidP="00852609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4557843D" w14:textId="77777777" w:rsidR="00607876" w:rsidRPr="001A434B" w:rsidRDefault="00607876" w:rsidP="00852609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4978E303" w14:textId="77777777" w:rsidR="00607876" w:rsidRPr="001A434B" w:rsidRDefault="00607876" w:rsidP="00852609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57C79EE6" w14:textId="77777777" w:rsidTr="00852609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14:paraId="3771D4BE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 Πα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α: </w:t>
            </w:r>
          </w:p>
        </w:tc>
        <w:tc>
          <w:tcPr>
            <w:tcW w:w="6354" w:type="dxa"/>
            <w:gridSpan w:val="12"/>
            <w:vAlign w:val="center"/>
          </w:tcPr>
          <w:p w14:paraId="24FB4D0D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0F4AEECA" w14:textId="77777777" w:rsidTr="00852609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14:paraId="2027B9B8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ώνυμοΜητέρ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6354" w:type="dxa"/>
            <w:gridSpan w:val="12"/>
            <w:vAlign w:val="center"/>
          </w:tcPr>
          <w:p w14:paraId="2F0C8B5B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5CD7039B" w14:textId="77777777" w:rsidTr="00852609">
        <w:trPr>
          <w:cantSplit/>
        </w:trPr>
        <w:tc>
          <w:tcPr>
            <w:tcW w:w="3186" w:type="dxa"/>
            <w:gridSpan w:val="4"/>
            <w:vAlign w:val="center"/>
          </w:tcPr>
          <w:p w14:paraId="48B76EDC" w14:textId="77777777" w:rsidR="00607876" w:rsidRPr="001A434B" w:rsidRDefault="00607876" w:rsidP="00852609">
            <w:pPr>
              <w:ind w:right="-2332"/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Ημερομηνί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α </w:t>
            </w:r>
            <w:proofErr w:type="spellStart"/>
            <w:proofErr w:type="gramStart"/>
            <w:r w:rsidRPr="001A434B">
              <w:rPr>
                <w:rFonts w:ascii="Calibri" w:eastAsia="Times New Roman" w:hAnsi="Calibri" w:cs="Calibri"/>
                <w:spacing w:val="6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(</w:t>
            </w:r>
            <w:proofErr w:type="gram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2)</w:t>
            </w:r>
            <w:r w:rsidRPr="001A434B">
              <w:rPr>
                <w:rFonts w:ascii="Calibri" w:eastAsia="Times New Roman" w:hAnsi="Calibri" w:cs="Calibri"/>
                <w:spacing w:val="6"/>
              </w:rPr>
              <w:t xml:space="preserve">: </w:t>
            </w:r>
          </w:p>
        </w:tc>
        <w:tc>
          <w:tcPr>
            <w:tcW w:w="6354" w:type="dxa"/>
            <w:gridSpan w:val="12"/>
            <w:vAlign w:val="center"/>
          </w:tcPr>
          <w:p w14:paraId="4024BF98" w14:textId="77777777" w:rsidR="00607876" w:rsidRPr="001A434B" w:rsidRDefault="00607876" w:rsidP="00852609">
            <w:pPr>
              <w:ind w:right="-2332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1A1F26AE" w14:textId="77777777" w:rsidTr="00852609">
        <w:trPr>
          <w:cantSplit/>
          <w:trHeight w:val="99"/>
        </w:trPr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5E6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πος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44F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64BA9712" w14:textId="77777777" w:rsidTr="00852609">
        <w:trPr>
          <w:cantSplit/>
        </w:trPr>
        <w:tc>
          <w:tcPr>
            <w:tcW w:w="3186" w:type="dxa"/>
            <w:gridSpan w:val="4"/>
            <w:vAlign w:val="center"/>
          </w:tcPr>
          <w:p w14:paraId="381B9BBB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ΑριθμόςΔελτίου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 Τα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υτότητ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2022" w:type="dxa"/>
            <w:gridSpan w:val="4"/>
            <w:vAlign w:val="center"/>
          </w:tcPr>
          <w:p w14:paraId="16322975" w14:textId="77777777" w:rsidR="00607876" w:rsidRPr="001A434B" w:rsidRDefault="00607876" w:rsidP="00852609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1D6D1CC9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Τηλ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7DF61618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1A434B" w14:paraId="509CA399" w14:textId="77777777" w:rsidTr="00852609">
        <w:trPr>
          <w:cantSplit/>
        </w:trPr>
        <w:tc>
          <w:tcPr>
            <w:tcW w:w="1440" w:type="dxa"/>
            <w:vAlign w:val="center"/>
          </w:tcPr>
          <w:p w14:paraId="65426D38" w14:textId="77777777" w:rsidR="00607876" w:rsidRPr="001A434B" w:rsidRDefault="00607876" w:rsidP="00852609">
            <w:pPr>
              <w:ind w:right="-108"/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πος Κα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τοικί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2142" w:type="dxa"/>
            <w:gridSpan w:val="4"/>
            <w:vAlign w:val="center"/>
          </w:tcPr>
          <w:p w14:paraId="4064FBD3" w14:textId="77777777" w:rsidR="00607876" w:rsidRPr="001A434B" w:rsidRDefault="00607876" w:rsidP="00852609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</w:rPr>
            </w:pPr>
          </w:p>
        </w:tc>
        <w:tc>
          <w:tcPr>
            <w:tcW w:w="918" w:type="dxa"/>
            <w:vAlign w:val="center"/>
          </w:tcPr>
          <w:p w14:paraId="7D1D9881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Οδός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2201" w:type="dxa"/>
            <w:gridSpan w:val="5"/>
            <w:vAlign w:val="center"/>
          </w:tcPr>
          <w:p w14:paraId="7370784F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3CC45AD2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Αριθ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465" w:type="dxa"/>
            <w:vAlign w:val="center"/>
          </w:tcPr>
          <w:p w14:paraId="53DD0853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615" w:type="dxa"/>
            <w:vAlign w:val="center"/>
          </w:tcPr>
          <w:p w14:paraId="6195306B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ΤΚ:</w:t>
            </w:r>
          </w:p>
        </w:tc>
        <w:tc>
          <w:tcPr>
            <w:tcW w:w="948" w:type="dxa"/>
            <w:vAlign w:val="center"/>
          </w:tcPr>
          <w:p w14:paraId="336F51AA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607876" w:rsidRPr="0032305D" w14:paraId="6A5179DB" w14:textId="77777777" w:rsidTr="00852609">
        <w:trPr>
          <w:cantSplit/>
          <w:trHeight w:val="884"/>
        </w:trPr>
        <w:tc>
          <w:tcPr>
            <w:tcW w:w="2812" w:type="dxa"/>
            <w:gridSpan w:val="3"/>
            <w:vAlign w:val="center"/>
          </w:tcPr>
          <w:p w14:paraId="243D114E" w14:textId="77777777" w:rsidR="00607876" w:rsidRPr="001A434B" w:rsidRDefault="00607876" w:rsidP="00852609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.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Τηλεομοιοτύ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που (Fax):</w:t>
            </w:r>
          </w:p>
        </w:tc>
        <w:tc>
          <w:tcPr>
            <w:tcW w:w="2427" w:type="dxa"/>
            <w:gridSpan w:val="6"/>
            <w:vAlign w:val="center"/>
          </w:tcPr>
          <w:p w14:paraId="55CDA651" w14:textId="77777777" w:rsidR="00607876" w:rsidRPr="001A434B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4D72481E" w14:textId="77777777" w:rsidR="00607876" w:rsidRPr="00B91634" w:rsidRDefault="00607876" w:rsidP="00852609">
            <w:pPr>
              <w:rPr>
                <w:rFonts w:ascii="Calibri" w:eastAsia="Times New Roman" w:hAnsi="Calibri" w:cs="Calibri"/>
                <w:spacing w:val="6"/>
                <w:lang w:val="el-GR"/>
              </w:rPr>
            </w:pP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Δ/</w:t>
            </w:r>
            <w:proofErr w:type="spellStart"/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νση</w:t>
            </w:r>
            <w:proofErr w:type="spellEnd"/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 xml:space="preserve"> Ηλεκτρ. Ταχυδρομείου (Ε</w:t>
            </w:r>
            <w:r w:rsidRPr="001A434B">
              <w:rPr>
                <w:rFonts w:ascii="Calibri" w:eastAsia="Times New Roman" w:hAnsi="Calibri" w:cs="Calibri"/>
                <w:spacing w:val="6"/>
              </w:rPr>
              <w:t>mail</w:t>
            </w: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):</w:t>
            </w:r>
          </w:p>
        </w:tc>
        <w:tc>
          <w:tcPr>
            <w:tcW w:w="2669" w:type="dxa"/>
            <w:gridSpan w:val="4"/>
            <w:vAlign w:val="center"/>
          </w:tcPr>
          <w:p w14:paraId="344586CF" w14:textId="77777777" w:rsidR="00607876" w:rsidRPr="00B91634" w:rsidRDefault="00607876" w:rsidP="00852609">
            <w:pPr>
              <w:rPr>
                <w:rFonts w:ascii="Calibri" w:eastAsia="Times New Roman" w:hAnsi="Calibri" w:cs="Calibri"/>
                <w:b/>
                <w:bCs/>
                <w:spacing w:val="6"/>
                <w:lang w:val="el-GR"/>
              </w:rPr>
            </w:pPr>
          </w:p>
        </w:tc>
      </w:tr>
    </w:tbl>
    <w:p w14:paraId="52BCAB69" w14:textId="77777777" w:rsidR="00607876" w:rsidRPr="00B91634" w:rsidRDefault="00607876" w:rsidP="00607876">
      <w:pPr>
        <w:ind w:right="-1"/>
        <w:rPr>
          <w:rFonts w:ascii="Calibri" w:eastAsia="Times New Roman" w:hAnsi="Calibri" w:cs="Calibri"/>
          <w:spacing w:val="6"/>
          <w:lang w:val="el-GR"/>
        </w:rPr>
      </w:pPr>
    </w:p>
    <w:p w14:paraId="2B08C7B8" w14:textId="77777777" w:rsidR="00607876" w:rsidRPr="00B91634" w:rsidRDefault="00607876" w:rsidP="00607876">
      <w:pPr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Με ατομική μου ευθύνη και γνωρίζοντας τις κυρώσεις </w:t>
      </w:r>
      <w:r w:rsidRPr="00B91634">
        <w:rPr>
          <w:rFonts w:ascii="Calibri" w:eastAsia="Times New Roman" w:hAnsi="Calibri" w:cs="Calibri"/>
          <w:spacing w:val="6"/>
          <w:vertAlign w:val="superscript"/>
          <w:lang w:val="el-GR"/>
        </w:rPr>
        <w:t>(3)</w:t>
      </w:r>
      <w:r w:rsidRPr="00B91634">
        <w:rPr>
          <w:rFonts w:ascii="Calibri" w:eastAsia="Times New Roman" w:hAnsi="Calibri" w:cs="Calibri"/>
          <w:spacing w:val="6"/>
          <w:lang w:val="el-GR"/>
        </w:rPr>
        <w:t>, που προβλέπονται από τις διατάξεις της παρ. 6 του άρθρου 22 του Ν. 1599/1986, δηλώνω ότι:</w:t>
      </w:r>
    </w:p>
    <w:p w14:paraId="0AE298E4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α)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έχουν στερηθεί των πολιτικών τους δικαιωμάτων, όσοι είναι πολίτες της Ευρωπαϊκής Ένωσης.</w:t>
      </w:r>
    </w:p>
    <w:p w14:paraId="32101B66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β)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 xml:space="preserve">Έχω εκπληρώσει τη στρατιωτική μου θητεία. </w:t>
      </w:r>
    </w:p>
    <w:p w14:paraId="2EF7F737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γ)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καταδικαστεί για κακούργημα σε οποιαδήποτε ποινή.</w:t>
      </w:r>
    </w:p>
    <w:p w14:paraId="79D3C6AE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lastRenderedPageBreak/>
        <w:t>δ)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4C79E8E9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ε)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7BE91B77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στ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Είμαι υπήκοος κράτους μέλους της Ευρωπαϊκής Ένωσης.</w:t>
      </w:r>
    </w:p>
    <w:p w14:paraId="38CFA8DB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ζ)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14:paraId="118DA085" w14:textId="77777777" w:rsidR="00607876" w:rsidRPr="00B91634" w:rsidRDefault="00607876" w:rsidP="00607876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η)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0153C252" w14:textId="77777777" w:rsidR="00607876" w:rsidRPr="00B91634" w:rsidRDefault="00607876" w:rsidP="00607876">
      <w:pPr>
        <w:tabs>
          <w:tab w:val="left" w:pos="360"/>
          <w:tab w:val="left" w:pos="426"/>
        </w:tabs>
        <w:ind w:left="360" w:right="-1" w:hanging="360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θ) 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δεδικασμένου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.</w:t>
      </w:r>
    </w:p>
    <w:p w14:paraId="05527984" w14:textId="77777777" w:rsidR="00607876" w:rsidRPr="00B91634" w:rsidRDefault="00607876" w:rsidP="00607876">
      <w:pPr>
        <w:tabs>
          <w:tab w:val="left" w:pos="360"/>
          <w:tab w:val="left" w:pos="426"/>
        </w:tabs>
        <w:ind w:left="360" w:right="-1" w:hanging="360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ι) 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διαπράξει σοβαρό επαγγελματικό παράπτωμα, το οποίο έχει διαπιστωθεί με οποιοδήποτε μέσο.</w:t>
      </w:r>
    </w:p>
    <w:p w14:paraId="480C797F" w14:textId="77777777" w:rsidR="00607876" w:rsidRPr="00B91634" w:rsidRDefault="00607876" w:rsidP="00607876">
      <w:pPr>
        <w:tabs>
          <w:tab w:val="left" w:pos="426"/>
        </w:tabs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ια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Αποδέχομαι τους όρους της παρούσας Πρόσκλησης.</w:t>
      </w:r>
    </w:p>
    <w:p w14:paraId="219DD97C" w14:textId="77777777" w:rsidR="00607876" w:rsidRPr="00B91634" w:rsidRDefault="00607876" w:rsidP="00607876">
      <w:pPr>
        <w:tabs>
          <w:tab w:val="left" w:pos="426"/>
        </w:tabs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ιβ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14:paraId="3FAD2431" w14:textId="77777777" w:rsidR="00607876" w:rsidRPr="00B91634" w:rsidRDefault="00607876" w:rsidP="00607876">
      <w:pPr>
        <w:tabs>
          <w:tab w:val="left" w:pos="5940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Calibri" w:eastAsia="Times New Roman" w:hAnsi="Calibri" w:cs="Calibri"/>
          <w:bCs/>
          <w:spacing w:val="6"/>
          <w:lang w:val="el-GR"/>
        </w:rPr>
      </w:pPr>
      <w:r w:rsidRPr="00B91634">
        <w:rPr>
          <w:rFonts w:ascii="Calibri" w:eastAsia="Times New Roman" w:hAnsi="Calibri" w:cs="Calibri"/>
          <w:bCs/>
          <w:spacing w:val="6"/>
          <w:lang w:val="el-GR"/>
        </w:rPr>
        <w:t>Ημερομηνία: ……………202</w:t>
      </w:r>
      <w:r>
        <w:rPr>
          <w:rFonts w:ascii="Calibri" w:eastAsia="Times New Roman" w:hAnsi="Calibri" w:cs="Calibri"/>
          <w:bCs/>
          <w:spacing w:val="6"/>
          <w:lang w:val="el-GR"/>
        </w:rPr>
        <w:t>2</w:t>
      </w:r>
    </w:p>
    <w:p w14:paraId="705243D7" w14:textId="77777777" w:rsidR="00607876" w:rsidRPr="00B91634" w:rsidRDefault="00607876" w:rsidP="00607876">
      <w:pPr>
        <w:ind w:right="-1"/>
        <w:jc w:val="right"/>
        <w:rPr>
          <w:rFonts w:ascii="Calibri" w:eastAsia="Times New Roman" w:hAnsi="Calibri" w:cs="Calibri"/>
          <w:lang w:val="el-GR"/>
        </w:rPr>
      </w:pPr>
      <w:r w:rsidRPr="00B91634">
        <w:rPr>
          <w:rFonts w:ascii="Calibri" w:eastAsia="Times New Roman" w:hAnsi="Calibri" w:cs="Calibri"/>
          <w:lang w:val="el-GR"/>
        </w:rPr>
        <w:t>Ο/Η Δηλών/ούσα</w:t>
      </w:r>
    </w:p>
    <w:p w14:paraId="1F01795B" w14:textId="77777777" w:rsidR="00607876" w:rsidRPr="00B91634" w:rsidRDefault="00607876" w:rsidP="00607876">
      <w:pPr>
        <w:ind w:right="-1"/>
        <w:jc w:val="right"/>
        <w:rPr>
          <w:rFonts w:ascii="Calibri" w:eastAsia="Times New Roman" w:hAnsi="Calibri" w:cs="Calibri"/>
          <w:lang w:val="el-GR"/>
        </w:rPr>
      </w:pPr>
    </w:p>
    <w:p w14:paraId="1699616B" w14:textId="77777777" w:rsidR="00607876" w:rsidRPr="00B91634" w:rsidRDefault="00607876" w:rsidP="00607876">
      <w:pPr>
        <w:ind w:right="-1"/>
        <w:jc w:val="right"/>
        <w:rPr>
          <w:rFonts w:ascii="Calibri" w:eastAsia="Times New Roman" w:hAnsi="Calibri" w:cs="Calibri"/>
          <w:lang w:val="el-GR"/>
        </w:rPr>
      </w:pPr>
    </w:p>
    <w:p w14:paraId="153AF2AE" w14:textId="77777777" w:rsidR="00607876" w:rsidRPr="00B91634" w:rsidRDefault="00607876" w:rsidP="00607876">
      <w:pPr>
        <w:ind w:right="-1"/>
        <w:jc w:val="right"/>
        <w:rPr>
          <w:rFonts w:ascii="Calibri" w:eastAsia="Times New Roman" w:hAnsi="Calibri" w:cs="Calibri"/>
          <w:lang w:val="el-GR"/>
        </w:rPr>
      </w:pPr>
      <w:r w:rsidRPr="00B91634">
        <w:rPr>
          <w:rFonts w:ascii="Calibri" w:eastAsia="Times New Roman" w:hAnsi="Calibri" w:cs="Calibri"/>
          <w:lang w:val="el-GR"/>
        </w:rPr>
        <w:t>(Υπογραφή)</w:t>
      </w:r>
    </w:p>
    <w:p w14:paraId="117CC884" w14:textId="77777777" w:rsidR="00607876" w:rsidRPr="00B91634" w:rsidRDefault="00607876" w:rsidP="00607876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B25387B" w14:textId="77777777" w:rsidR="00607876" w:rsidRPr="00B91634" w:rsidRDefault="00607876" w:rsidP="00607876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 xml:space="preserve">(2) Αναγράφεται ολογράφως. </w:t>
      </w:r>
    </w:p>
    <w:p w14:paraId="5DF4C04A" w14:textId="77777777" w:rsidR="00607876" w:rsidRPr="00B91634" w:rsidRDefault="00607876" w:rsidP="00607876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F59EBFB" w14:textId="4D192540" w:rsidR="008E7636" w:rsidRPr="00607876" w:rsidRDefault="00607876" w:rsidP="00607876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E7636" w:rsidRPr="00607876" w:rsidSect="004820A1">
      <w:headerReference w:type="default" r:id="rId7"/>
      <w:footerReference w:type="default" r:id="rId8"/>
      <w:pgSz w:w="12240" w:h="15840"/>
      <w:pgMar w:top="1418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3AC1" w14:textId="77777777" w:rsidR="00607876" w:rsidRDefault="00607876" w:rsidP="00607876">
      <w:pPr>
        <w:spacing w:after="0" w:line="240" w:lineRule="auto"/>
      </w:pPr>
      <w:r>
        <w:separator/>
      </w:r>
    </w:p>
  </w:endnote>
  <w:endnote w:type="continuationSeparator" w:id="0">
    <w:p w14:paraId="1020B60A" w14:textId="77777777" w:rsidR="00607876" w:rsidRDefault="00607876" w:rsidP="0060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19BA" w14:textId="77777777" w:rsidR="00B90AD8" w:rsidRDefault="00607876">
    <w:pPr>
      <w:pStyle w:val="a4"/>
      <w:jc w:val="center"/>
    </w:pPr>
  </w:p>
  <w:p w14:paraId="1295D9F4" w14:textId="77777777" w:rsidR="00B90AD8" w:rsidRDefault="0060787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CAB8" w14:textId="77777777" w:rsidR="00607876" w:rsidRDefault="00607876" w:rsidP="00607876">
      <w:pPr>
        <w:spacing w:after="0" w:line="240" w:lineRule="auto"/>
      </w:pPr>
      <w:r>
        <w:separator/>
      </w:r>
    </w:p>
  </w:footnote>
  <w:footnote w:type="continuationSeparator" w:id="0">
    <w:p w14:paraId="08C04B7E" w14:textId="77777777" w:rsidR="00607876" w:rsidRDefault="00607876" w:rsidP="0060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4AC1" w14:textId="2E2C295A" w:rsidR="00B90AD8" w:rsidRDefault="00607876" w:rsidP="004820A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6"/>
    <w:rsid w:val="00607876"/>
    <w:rsid w:val="008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DFF"/>
  <w15:chartTrackingRefBased/>
  <w15:docId w15:val="{A8687410-E7A6-47E6-9616-5EA6FA6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7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78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607876"/>
    <w:rPr>
      <w:rFonts w:eastAsiaTheme="minorEastAsia"/>
      <w:lang w:val="en-US"/>
    </w:rPr>
  </w:style>
  <w:style w:type="paragraph" w:styleId="a4">
    <w:name w:val="footer"/>
    <w:basedOn w:val="a"/>
    <w:link w:val="Char0"/>
    <w:uiPriority w:val="99"/>
    <w:unhideWhenUsed/>
    <w:rsid w:val="006078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787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Katsaraki</dc:creator>
  <cp:keywords/>
  <dc:description/>
  <cp:lastModifiedBy>Eva Katsaraki</cp:lastModifiedBy>
  <cp:revision>1</cp:revision>
  <dcterms:created xsi:type="dcterms:W3CDTF">2022-06-29T12:03:00Z</dcterms:created>
  <dcterms:modified xsi:type="dcterms:W3CDTF">2022-06-29T12:04:00Z</dcterms:modified>
</cp:coreProperties>
</file>